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F550D" w14:textId="4C0900CF" w:rsidR="005C1AA1" w:rsidRPr="003A573F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3A573F">
        <w:rPr>
          <w:rFonts w:ascii="Times New Roman" w:hAnsi="Times New Roman"/>
          <w:b/>
          <w:iCs/>
          <w:szCs w:val="24"/>
          <w:u w:val="single"/>
          <w:lang w:val="en-US"/>
        </w:rPr>
        <w:t>0</w:t>
      </w:r>
    </w:p>
    <w:p w14:paraId="75EECEE7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334345C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7721463" w:rsidR="00A65876" w:rsidRPr="00DF7B9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DF7B9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DE1BA5A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37B700E3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2A9D76A" w14:textId="7DABB180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  <w:r w:rsidR="009D3992">
        <w:rPr>
          <w:rFonts w:ascii="Times New Roman" w:hAnsi="Times New Roman"/>
          <w:szCs w:val="24"/>
        </w:rPr>
        <w:t>,</w:t>
      </w:r>
    </w:p>
    <w:p w14:paraId="48B9B3E8" w14:textId="288B28DF" w:rsidR="00E513E8" w:rsidRPr="00E513E8" w:rsidRDefault="009D3992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 </w:t>
      </w:r>
      <w:r w:rsidR="00E513E8" w:rsidRPr="00E513E8">
        <w:rPr>
          <w:rFonts w:ascii="Times New Roman" w:hAnsi="Times New Roman"/>
          <w:szCs w:val="24"/>
        </w:rPr>
        <w:t>качеството си на ____________________на „________________________” ______________, ЕИК___________________, със седалище и адрес на управление:_____________________</w:t>
      </w:r>
    </w:p>
    <w:p w14:paraId="1737A02E" w14:textId="1BE3A9EA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</w:p>
    <w:p w14:paraId="4C08C779" w14:textId="77777777" w:rsidR="00A65876" w:rsidRPr="00F564F6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E513E8">
        <w:rPr>
          <w:rFonts w:ascii="Times New Roman" w:hAnsi="Times New Roman"/>
          <w:szCs w:val="24"/>
        </w:rPr>
        <w:t>„…………………………………………………….“</w:t>
      </w:r>
    </w:p>
    <w:p w14:paraId="07D940BB" w14:textId="77777777" w:rsidR="00FF2D67" w:rsidRDefault="00FF2D67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</w:p>
    <w:p w14:paraId="3494FC4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59708308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417B3F">
        <w:rPr>
          <w:rFonts w:ascii="Times New Roman" w:hAnsi="Times New Roman"/>
          <w:szCs w:val="24"/>
        </w:rPr>
        <w:t>услуги</w:t>
      </w:r>
      <w:r w:rsidR="00D0423E">
        <w:rPr>
          <w:rFonts w:ascii="Times New Roman" w:hAnsi="Times New Roman"/>
          <w:szCs w:val="24"/>
        </w:rPr>
        <w:t>,</w:t>
      </w:r>
      <w:r w:rsidRPr="00CB2692">
        <w:rPr>
          <w:rFonts w:ascii="Times New Roman" w:hAnsi="Times New Roman"/>
          <w:szCs w:val="24"/>
        </w:rPr>
        <w:t xml:space="preserve">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 xml:space="preserve">сходни с предмета на </w:t>
      </w:r>
      <w:r w:rsidR="00D0423E">
        <w:rPr>
          <w:rFonts w:ascii="Times New Roman" w:hAnsi="Times New Roman"/>
          <w:szCs w:val="24"/>
        </w:rPr>
        <w:t>процедурата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</w:t>
      </w:r>
      <w:r w:rsidR="009E2D1E">
        <w:rPr>
          <w:rFonts w:ascii="Times New Roman" w:hAnsi="Times New Roman"/>
          <w:szCs w:val="24"/>
        </w:rPr>
        <w:t>ите 3 (три) години</w:t>
      </w:r>
      <w:r w:rsidR="008A1330" w:rsidRPr="00AF7A9C">
        <w:rPr>
          <w:rFonts w:ascii="Times New Roman" w:hAnsi="Times New Roman"/>
          <w:szCs w:val="24"/>
        </w:rPr>
        <w:t>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1BB99D2A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48D5CF03" w14:textId="77777777" w:rsidTr="00370844">
        <w:tc>
          <w:tcPr>
            <w:tcW w:w="562" w:type="dxa"/>
            <w:shd w:val="clear" w:color="auto" w:fill="auto"/>
            <w:vAlign w:val="center"/>
          </w:tcPr>
          <w:p w14:paraId="3ACF0A5B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FBE5A8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6395E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3B51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7753C7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5B74FE12" w14:textId="77777777" w:rsidTr="00370844">
        <w:tc>
          <w:tcPr>
            <w:tcW w:w="562" w:type="dxa"/>
            <w:shd w:val="clear" w:color="auto" w:fill="auto"/>
            <w:vAlign w:val="center"/>
          </w:tcPr>
          <w:p w14:paraId="4D737823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1D4AC95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EDB01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A1629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78103A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076E5B98" w14:textId="77777777" w:rsidTr="00370844">
        <w:tc>
          <w:tcPr>
            <w:tcW w:w="562" w:type="dxa"/>
            <w:shd w:val="clear" w:color="auto" w:fill="auto"/>
            <w:vAlign w:val="center"/>
          </w:tcPr>
          <w:p w14:paraId="3243D66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F85DDE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9FAE2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E80A84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E864C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281C052D" w14:textId="77777777" w:rsidTr="00370844">
        <w:tc>
          <w:tcPr>
            <w:tcW w:w="562" w:type="dxa"/>
            <w:vAlign w:val="center"/>
          </w:tcPr>
          <w:p w14:paraId="2FBC8619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E71498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1F38E2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5F26B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C1D52D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198B1F0" w14:textId="77777777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19EF23E0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5F6B8ED7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FFA98" w14:textId="77777777" w:rsidR="008741D7" w:rsidRDefault="008741D7" w:rsidP="002A3372">
      <w:pPr>
        <w:spacing w:after="0" w:line="240" w:lineRule="auto"/>
      </w:pPr>
      <w:r>
        <w:separator/>
      </w:r>
    </w:p>
  </w:endnote>
  <w:endnote w:type="continuationSeparator" w:id="0">
    <w:p w14:paraId="067A6B44" w14:textId="77777777" w:rsidR="008741D7" w:rsidRDefault="008741D7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C4604" w14:textId="77777777" w:rsidR="002A3372" w:rsidRDefault="002A3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34247" w14:textId="77777777" w:rsidR="002A3372" w:rsidRDefault="002A3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7C3C1" w14:textId="77777777" w:rsidR="002A3372" w:rsidRDefault="002A3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0978A" w14:textId="77777777" w:rsidR="008741D7" w:rsidRDefault="008741D7" w:rsidP="002A3372">
      <w:pPr>
        <w:spacing w:after="0" w:line="240" w:lineRule="auto"/>
      </w:pPr>
      <w:r>
        <w:separator/>
      </w:r>
    </w:p>
  </w:footnote>
  <w:footnote w:type="continuationSeparator" w:id="0">
    <w:p w14:paraId="3D61CCBD" w14:textId="77777777" w:rsidR="008741D7" w:rsidRDefault="008741D7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2D4E3" w14:textId="77777777" w:rsidR="002A3372" w:rsidRDefault="002A3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1CFBD" w14:textId="77777777" w:rsidR="002A3372" w:rsidRDefault="002A33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AE6AA" w14:textId="77777777" w:rsidR="002A3372" w:rsidRDefault="002A3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A3372"/>
    <w:rsid w:val="002E0450"/>
    <w:rsid w:val="00370844"/>
    <w:rsid w:val="003A573F"/>
    <w:rsid w:val="00417B3F"/>
    <w:rsid w:val="0043053F"/>
    <w:rsid w:val="005142B3"/>
    <w:rsid w:val="00555E8C"/>
    <w:rsid w:val="00583EE7"/>
    <w:rsid w:val="0059041F"/>
    <w:rsid w:val="005C151D"/>
    <w:rsid w:val="005C1AA1"/>
    <w:rsid w:val="005E0B84"/>
    <w:rsid w:val="006175D8"/>
    <w:rsid w:val="00732C88"/>
    <w:rsid w:val="0079465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D3992"/>
    <w:rsid w:val="009E16C2"/>
    <w:rsid w:val="009E2D1E"/>
    <w:rsid w:val="00A15F7C"/>
    <w:rsid w:val="00A253B5"/>
    <w:rsid w:val="00A65876"/>
    <w:rsid w:val="00A73758"/>
    <w:rsid w:val="00A93808"/>
    <w:rsid w:val="00AB2065"/>
    <w:rsid w:val="00AB3D97"/>
    <w:rsid w:val="00AD36B4"/>
    <w:rsid w:val="00AE3787"/>
    <w:rsid w:val="00AF0915"/>
    <w:rsid w:val="00AF7A9C"/>
    <w:rsid w:val="00B11C6C"/>
    <w:rsid w:val="00B43A79"/>
    <w:rsid w:val="00B6562E"/>
    <w:rsid w:val="00BA7AAC"/>
    <w:rsid w:val="00CB2692"/>
    <w:rsid w:val="00CB5D45"/>
    <w:rsid w:val="00D0423E"/>
    <w:rsid w:val="00D124FA"/>
    <w:rsid w:val="00D15DE9"/>
    <w:rsid w:val="00D305C8"/>
    <w:rsid w:val="00DF7B96"/>
    <w:rsid w:val="00E41EEA"/>
    <w:rsid w:val="00E513E8"/>
    <w:rsid w:val="00EE7466"/>
    <w:rsid w:val="00EF74DA"/>
    <w:rsid w:val="00F04BB2"/>
    <w:rsid w:val="00F12D3C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orskatexnika">
    <w:name w:val="Body Text.gorska texnika"/>
    <w:basedOn w:val="Normal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DefaultParagraphFont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office20</cp:lastModifiedBy>
  <cp:revision>38</cp:revision>
  <cp:lastPrinted>2022-08-30T07:03:00Z</cp:lastPrinted>
  <dcterms:created xsi:type="dcterms:W3CDTF">2020-10-13T12:45:00Z</dcterms:created>
  <dcterms:modified xsi:type="dcterms:W3CDTF">2022-09-26T07:43:00Z</dcterms:modified>
</cp:coreProperties>
</file>